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17" w:rsidRPr="00F64BC7" w:rsidRDefault="00FD7E17" w:rsidP="00FD7E1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4BC7">
        <w:rPr>
          <w:rFonts w:ascii="Times New Roman" w:hAnsi="Times New Roman" w:cs="Times New Roman"/>
          <w:b/>
          <w:color w:val="C00000"/>
          <w:sz w:val="32"/>
          <w:szCs w:val="32"/>
        </w:rPr>
        <w:t>План мероприятий по внеурочной деятельности</w:t>
      </w:r>
    </w:p>
    <w:p w:rsidR="00FD7E17" w:rsidRPr="00F64BC7" w:rsidRDefault="00FD7E17" w:rsidP="00FD7E1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4BC7">
        <w:rPr>
          <w:rFonts w:ascii="Times New Roman" w:hAnsi="Times New Roman" w:cs="Times New Roman"/>
          <w:b/>
          <w:color w:val="C00000"/>
          <w:sz w:val="32"/>
          <w:szCs w:val="32"/>
        </w:rPr>
        <w:t>МАОУ СОШ № 44 в условиях дистанционного обучения.</w:t>
      </w:r>
    </w:p>
    <w:p w:rsidR="00FD7E17" w:rsidRPr="00F64BC7" w:rsidRDefault="00FD7E17" w:rsidP="00FD7E1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720"/>
        <w:gridCol w:w="5407"/>
        <w:gridCol w:w="2496"/>
      </w:tblGrid>
      <w:tr w:rsidR="00FD7E17" w:rsidTr="0062569F">
        <w:tc>
          <w:tcPr>
            <w:tcW w:w="1668" w:type="dxa"/>
          </w:tcPr>
          <w:p w:rsidR="00FD7E17" w:rsidRPr="00E55F52" w:rsidRDefault="00FD7E17" w:rsidP="006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5407" w:type="dxa"/>
          </w:tcPr>
          <w:p w:rsidR="00FD7E17" w:rsidRDefault="00FD7E17" w:rsidP="006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мероприятия </w:t>
            </w:r>
          </w:p>
          <w:p w:rsidR="00FD7E17" w:rsidRPr="00E55F52" w:rsidRDefault="00FD7E17" w:rsidP="006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Ответственный.</w:t>
            </w:r>
          </w:p>
          <w:p w:rsidR="00FD7E17" w:rsidRPr="00E55F52" w:rsidRDefault="00FD7E17" w:rsidP="006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  <w:p w:rsidR="00FD7E17" w:rsidRPr="00E55F52" w:rsidRDefault="00FD7E17" w:rsidP="006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E17" w:rsidTr="0062569F">
        <w:tc>
          <w:tcPr>
            <w:tcW w:w="1668" w:type="dxa"/>
          </w:tcPr>
          <w:p w:rsidR="00FD7E17" w:rsidRPr="00341E08" w:rsidRDefault="00FD7E17" w:rsidP="0062569F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09.04 – 26.05</w:t>
            </w:r>
          </w:p>
        </w:tc>
        <w:tc>
          <w:tcPr>
            <w:tcW w:w="5407" w:type="dxa"/>
          </w:tcPr>
          <w:p w:rsidR="00FD7E17" w:rsidRPr="00341E08" w:rsidRDefault="00FD7E17" w:rsidP="006256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конкурсы «Дома не скучно</w:t>
            </w:r>
            <w:r w:rsidRPr="00341E0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1. "Когда моя семья со мной"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(рассказ с фотографиями)</w:t>
            </w:r>
          </w:p>
          <w:p w:rsidR="00FD7E17" w:rsidRPr="00341E08" w:rsidRDefault="00FD7E17" w:rsidP="006256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"Танцевальный марафон"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(танцую с киногероем)</w:t>
            </w:r>
          </w:p>
          <w:p w:rsidR="00FD7E17" w:rsidRPr="007772D8" w:rsidRDefault="00FD7E17" w:rsidP="006256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"Эрмитаж на диване"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(воссоздаем произведения великих художников)</w:t>
            </w:r>
          </w:p>
          <w:p w:rsidR="00FD7E17" w:rsidRPr="007772D8" w:rsidRDefault="00FD7E17" w:rsidP="006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D7E17" w:rsidRPr="00022053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</w:t>
            </w:r>
            <w:proofErr w:type="spellEnd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  <w:p w:rsidR="00FD7E17" w:rsidRPr="00341E0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D7E17" w:rsidTr="0062569F">
        <w:tc>
          <w:tcPr>
            <w:tcW w:w="1668" w:type="dxa"/>
          </w:tcPr>
          <w:p w:rsidR="00FD7E17" w:rsidRDefault="00FD7E17" w:rsidP="0062569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 – 25.04</w:t>
            </w:r>
          </w:p>
        </w:tc>
        <w:tc>
          <w:tcPr>
            <w:tcW w:w="5407" w:type="dxa"/>
          </w:tcPr>
          <w:p w:rsidR="00FD7E17" w:rsidRPr="007772D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«Весенняя неделя добра – 2020» , рисуем на тему «Мир вокруг меня» (для начальных классов)</w:t>
            </w:r>
          </w:p>
          <w:p w:rsidR="00FD7E17" w:rsidRPr="007772D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D7E17" w:rsidRPr="00022053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</w:t>
            </w:r>
            <w:proofErr w:type="spellEnd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gkiklo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E17" w:rsidRPr="00022053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E17" w:rsidTr="0062569F">
        <w:tc>
          <w:tcPr>
            <w:tcW w:w="1668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14.04- 26.05</w:t>
            </w:r>
          </w:p>
        </w:tc>
        <w:tc>
          <w:tcPr>
            <w:tcW w:w="5407" w:type="dxa"/>
          </w:tcPr>
          <w:p w:rsidR="00FD7E17" w:rsidRPr="00341E0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D7E17" w:rsidRPr="00341E08" w:rsidRDefault="00FD7E17" w:rsidP="00625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"Стихи о героях и подвигах"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(читаем, записываем видео)</w:t>
            </w:r>
          </w:p>
          <w:p w:rsidR="00FD7E17" w:rsidRPr="00341E08" w:rsidRDefault="00FD7E17" w:rsidP="00625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«Георгиевская ленточка своими руками»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D7E17" w:rsidRPr="00E55F52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D7E17" w:rsidRPr="00022053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</w:t>
            </w:r>
            <w:proofErr w:type="spellEnd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7E17" w:rsidTr="0062569F">
        <w:tc>
          <w:tcPr>
            <w:tcW w:w="1668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07.05-09.05</w:t>
            </w:r>
          </w:p>
        </w:tc>
        <w:tc>
          <w:tcPr>
            <w:tcW w:w="5407" w:type="dxa"/>
          </w:tcPr>
          <w:p w:rsidR="00FD7E17" w:rsidRPr="00341E0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«Я помню! Я горжусь!»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(оформляем окна своих домов)</w:t>
            </w:r>
          </w:p>
          <w:p w:rsidR="00FD7E17" w:rsidRPr="00341E0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6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D7E17" w:rsidRPr="00022053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</w:t>
            </w:r>
            <w:proofErr w:type="spellEnd"/>
            <w:r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  <w:p w:rsidR="00FD7E17" w:rsidRDefault="00FD7E17" w:rsidP="0062569F">
            <w:hyperlink r:id="rId8" w:history="1"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220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66E9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D7E17" w:rsidRPr="00E55F52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E17" w:rsidTr="0062569F">
        <w:tc>
          <w:tcPr>
            <w:tcW w:w="1668" w:type="dxa"/>
          </w:tcPr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17.04-30.04</w:t>
            </w:r>
          </w:p>
        </w:tc>
        <w:tc>
          <w:tcPr>
            <w:tcW w:w="5407" w:type="dxa"/>
          </w:tcPr>
          <w:p w:rsidR="00FD7E17" w:rsidRPr="00341E08" w:rsidRDefault="00FD7E17" w:rsidP="006256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D7E17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детская акция «Поем о Победе!» </w:t>
            </w:r>
          </w:p>
        </w:tc>
        <w:tc>
          <w:tcPr>
            <w:tcW w:w="2496" w:type="dxa"/>
          </w:tcPr>
          <w:p w:rsidR="00FD7E17" w:rsidRPr="00E55F52" w:rsidRDefault="00FD7E17" w:rsidP="006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shk.radio24@muz-shk-vestnik.ru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55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«Школьное радио 24» 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497F0D" w:rsidRDefault="00FD7E17">
      <w:bookmarkStart w:id="0" w:name="_GoBack"/>
      <w:bookmarkEnd w:id="0"/>
    </w:p>
    <w:sectPr w:rsidR="0049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02"/>
    <w:rsid w:val="000706F1"/>
    <w:rsid w:val="005B00B3"/>
    <w:rsid w:val="00EC5602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17"/>
    <w:pPr>
      <w:ind w:left="720"/>
      <w:contextualSpacing/>
    </w:pPr>
  </w:style>
  <w:style w:type="table" w:styleId="a4">
    <w:name w:val="Table Grid"/>
    <w:basedOn w:val="a1"/>
    <w:uiPriority w:val="59"/>
    <w:rsid w:val="00FD7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7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17"/>
    <w:pPr>
      <w:ind w:left="720"/>
      <w:contextualSpacing/>
    </w:pPr>
  </w:style>
  <w:style w:type="table" w:styleId="a4">
    <w:name w:val="Table Grid"/>
    <w:basedOn w:val="a1"/>
    <w:uiPriority w:val="59"/>
    <w:rsid w:val="00FD7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7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-ki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-ki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iklo@inbox.ru" TargetMode="External"/><Relationship Id="rId5" Type="http://schemas.openxmlformats.org/officeDocument/2006/relationships/hyperlink" Target="mailto:Lu-ki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Токарев</dc:creator>
  <cp:keywords/>
  <dc:description/>
  <cp:lastModifiedBy>Алексей Токарев</cp:lastModifiedBy>
  <cp:revision>2</cp:revision>
  <dcterms:created xsi:type="dcterms:W3CDTF">2020-04-21T04:46:00Z</dcterms:created>
  <dcterms:modified xsi:type="dcterms:W3CDTF">2020-04-21T04:47:00Z</dcterms:modified>
</cp:coreProperties>
</file>